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https://static.comunicae.com/photos/notas/1246961/_J0A2892.JPG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razones de la Dra. Yily De Los Santos para considerar una abdominoplastia</w:t>
      </w:r>
    </w:p>
    <w:p>
      <w:pPr>
        <w:pStyle w:val="Ttulo2"/>
        <w:rPr>
          <w:color w:val="355269"/>
        </w:rPr>
      </w:pPr>
      <w:r>
        <w:rPr>
          <w:color w:val="355269"/>
        </w:rPr>
        <w:t>La cirujana plástica, Yily De Los Santos, recomienda este procedimiento quirúrgico cuando la forma del abdomen se resiente pese al esfuerzo físico y nutricional, se ha visto afectado por otro proceso como un embarazo o por una percepción personal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abdominoplastia es una cirugía que se utiliza para eliminar el exceso de la piel y grasa del área abdominal para tensar los músculos abdominales que pueden estar debilitados.</w:t>
        <w:br/>
        <w:t/>
        <w:br/>
        <w:t>Este procedimiento se realiza con mayor frecuencia en mujeres que han dado a luz y tienen exceso de piel y flacidez abdominal, o en personas que han perdido una cantidad significativa de peso y tienen exceso de piel suelta en el abdomen.</w:t>
        <w:br/>
        <w:t/>
        <w:br/>
        <w:t>A la abdominoplastia recurren mujeres a consecuencia de múltiples embarazos, y personas por falta de ejercicio o que alguna vez tuvieron una obesidad intraabdominal, explica Yily De Los Santos, reconocida cirujana plástica en República Dominicana.</w:t>
        <w:br/>
        <w:t/>
        <w:br/>
        <w:t>La cirugía plástica Tummy Tuck ayuda a corregir y eliminar las cicatrices y estrías ubicadas debajo del ombligo.</w:t>
        <w:br/>
        <w:t/>
        <w:br/>
        <w:t>Los pacientes deben tener en cuenta que para realizar una correcta lipoabdominoplastia, regularmente, el índice de masa corporal debe estar por debajo de 30.</w:t>
        <w:br/>
        <w:t/>
        <w:br/>
        <w:t>Este procedimiento se puede realizar junto con otras intervenciones quirúrgicas, como, una reparación de hernia, liposucción, injerto de grasa, reducción y/o aumento de senos, siempre que la paciente esté sana, agrega la Dra. Yily De Los Santos.</w:t>
        <w:br/>
        <w:t/>
        <w:br/>
        <w:t>Las especializaciones de la Dra. Yily De Los Santos</w:t>
        <w:br/>
        <w:t/>
        <w:br/>
        <w:t>La abdominoplastia o tummy tuck tiene como objetivo conseguir un abdomen más plano, eliminando el exceso de piel.</w:t>
        <w:br/>
        <w:t/>
        <w:br/>
        <w:t>El procedimiento debe ser realizado por un experto de la cirugía plástica, como la Dra. Yily De los Santos. Soy cirujana plástica, estética y reconstructiva. Me especializo más en la lipomarcación y en el tummy tuck.</w:t>
        <w:br/>
        <w:t/>
        <w:br/>
        <w:t>Con la experiencia de cientos de pacientes, la Dra. Yily De Los Santos está orientada a ofrecer su formación y habilidades con la máxima dedicación.</w:t>
        <w:br/>
        <w:t/>
        <w:br/>
        <w:t>Realizó su residencia en Medicina Cirugía General en el Hospital Docente Padre Billini, en Santo Domingo, República Dominicana, y su especialización en Medicina Plástica, Estética y Reconstructiva, en el Hospital Militar Dr. Carlos Arvelo, en Caracas, Venezuela.</w:t>
        <w:br/>
        <w:t/>
        <w:br/>
        <w:t>¿Cuándo considerar una abdominoplastia?, según Yily De Los Santos</w:t>
        <w:br/>
        <w:t/>
        <w:br/>
        <w:t>La Dra. Yily De Los Santos sostiene que una persona debe considerar una abdominoplastia en tres situaciones. Si tienes flacidez, estrías o exceso de piel en el abdomen que no mejora con dieta ni ejercicio.</w:t>
        <w:br/>
        <w:t/>
        <w:br/>
        <w:t>También si la forma del abdomen se ha visto afectada.Estos son los casos del embarazo o pérdida masiva de peso, puntualiza Yily De Los Santos. </w:t>
        <w:br/>
        <w:t/>
        <w:br/>
        <w:t>La última consideración está asociada a la percepción personal del cuerpo.Si sientes que tu abdomen abultado es poco atractivo o si la confianza en ti mismo se ve empañada por el contorno de tu estómago, concluye la Dra. Yily De Los Santos.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República Dominicana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