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https://static.comunicae.com/photos/notas/1241566/anuncio-web-navidad-wtcb-2022.jpg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Navidad en el World Trade Center Barcelona</w:t>
      </w:r>
    </w:p>
    <w:p>
      <w:pPr>
        <w:pStyle w:val="Ttulo2"/>
        <w:rPr>
          <w:color w:val="355269"/>
        </w:rPr>
      </w:pPr>
      <w:r>
        <w:rPr>
          <w:color w:val="355269"/>
        </w:rPr>
        <w:t>Evento gratuito en el World Trade Center con motivo de su Christmas Family Day el 17 diciembre 2022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Un año más la Navidad llega a La Plaza de World Trade Center Bracelona, el business park más icónico de Barcelona. En esta ocasión han sorprendido a su Comunidad y a todo aquel que quiera pasar un día navideño, con un impresionante árbol de más de 12 metros de altura.</w:t>
        <w:br/>
        <w:t/>
        <w:br/>
        <w:t>Gracias a su punto fotográfico los asistentes podránllevarseuna bonita postal navideña y pasear a lo largo de sus terrazas con vistas al mar. Además, si se pasa a visitarlos el sábado 17 de diciembre se podrá disfrutar de forma gratuita de todas las actividades del Family Day.</w:t>
        <w:br/>
        <w:t/>
        <w:br/>
        <w:t>El sábado 17 de diciembre, encontraréis aPapá Noel, pintacaras, fotomatón, juegos infantiles, y chocolate con melindros, entre otrasdegustaciones y concierto en directo, todo de manera gratuita.</w:t>
        <w:br/>
        <w:t/>
        <w:br/>
        <w:t>Family day WTCBChristmas, sábado 17 de diciembre</w:t>
        <w:br/>
        <w:t/>
        <w:br/>
        <w:t>En horario de 11:00h a 14:00h y de 15:00h a 18:00h:</w:t>
        <w:br/>
        <w:t/>
        <w:br/>
        <w:t>Chocolatadapopular con melindros</w:t>
        <w:br/>
        <w:t/>
        <w:br/>
        <w:t>Concierto navideño(12:00h  14:00h)</w:t>
        <w:br/>
        <w:t/>
        <w:br/>
        <w:t>Pintacaras</w:t>
        <w:br/>
        <w:t/>
        <w:br/>
        <w:t>Visita dePapá Noelpara entregar la carta</w:t>
        <w:br/>
        <w:t/>
        <w:br/>
        <w:t>Juegos infantilesmás de 300m2 de juegos de madera a cargo de La Xarranca</w:t>
        <w:br/>
        <w:t/>
        <w:br/>
        <w:t>Degustaciónde vermouth, algodón de azúcar, entre otras sorpresas.</w:t>
        <w:br/>
        <w:t/>
        <w:br/>
        <w:t>También se encontrará unfotomatónde temática navideñaideal para hacerse fotos y tener las mejores fotos de Instagram o crear una postal navideña.</w:t>
        <w:br/>
        <w:t/>
        <w:br/>
        <w:t>Con esta mágica propuesta, World Trade Center quiere revivir ese espíritu navideño disfrutando de una bonita experiencia en familia, con amigos o en pareja en una localización espectacular al lado del mar.</w:t>
        <w:br/>
        <w:t/>
        <w:br/>
        <w:t>Y aunque se recomienda llegar en transporte público, se informa que si se solicitaal personal del evento, sefacilitará;un vale de 4h gratis para el parking.</w:t>
        <w:br/>
        <w:t/>
        <w:br/>
        <w:t>Paramás informaciónpodéis entraren la web delWorld Trade Center Barcelona.</w:t>
        <w:br/>
        <w:t/>
        <w:br/>
        <w:t>Para completar el día se podrá disfrutar de su oferta gastronómica en la cafetería Eat, el restaurante Green Vita y la pastelería vegana de Buttercup.</w:t>
        <w:br/>
        <w:t/>
        <w:br/>
        <w:t>Con esta propuesta pretenden contagiar de espíritu navideño a todo aquel que les visite, como ya hicieron en años anteriores con un Christmas Market al más puro estilo del norte de Europa, o transformando su Plaza en un bosque mágico o una pista de hielo, abiertos al público.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2022-12-12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