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https://static.comunicae.com/photos/notas/1238631/1238631_Cerrajeros_San_Fernando_24_horas.jpg</w:t>
        </w:r>
      </w:hyperlink>
    </w:p>
    <w:p>
      <w:pPr>
        <w:pStyle w:val="Ttulo1"/>
        <w:spacing w:lineRule="auto" w:line="240" w:before="280" w:after="280"/>
        <w:rPr>
          <w:sz w:val="44"/>
          <w:szCs w:val="44"/>
        </w:rPr>
      </w:pPr>
      <w:r>
        <w:rPr>
          <w:sz w:val="44"/>
          <w:szCs w:val="44"/>
        </w:rPr>
        <w:t>La imprescindible labor de un cerrajero: Cerrajeros San Fernando 24 horas</w:t>
      </w:r>
    </w:p>
    <w:p>
      <w:pPr>
        <w:pStyle w:val="Ttulo2"/>
        <w:rPr>
          <w:color w:val="355269"/>
        </w:rPr>
      </w:pPr>
      <w:r>
        <w:rPr>
          <w:color w:val="355269"/>
        </w:rPr>
        <w:t>Todos sus trabajos están completamente garantizados y atienden las 24 horas del día y los 365 días del año, para ellos no existen los días festivos.</w:t>
      </w:r>
    </w:p>
    <w:p>
      <w:pPr>
        <w:pStyle w:val="LOnormal"/>
        <w:rPr>
          <w:color w:val="355269"/>
        </w:rPr>
      </w:pPr>
      <w:r>
        <w:rPr>
          <w:color w:val="355269"/>
        </w:rPr>
      </w:r>
    </w:p>
    <w:p>
      <w:pPr>
        <w:pStyle w:val="LOnormal"/>
        <w:jc w:val="left"/>
        <w:rPr/>
      </w:pPr>
      <w:r>
        <w:rPr/>
        <w:t>El sector de la cerrajería es uno de los más indispensables que existen, ya que cubren parte del ámbito de la seguridad ciudadana. Y siempre en los momentos más complicados están ahí para ayudar a toda persona que lo requiera.</w:t>
        <w:br/>
        <w:t/>
        <w:br/>
        <w:t>Cerrajeros San Fernando 24 horas es una empresa de cerrajeros con una gran experiencia a sus espaldas y siempre están dispuestos para acudir ante las urgencias de cualquiera de sus clientes.</w:t>
        <w:br/>
        <w:t/>
        <w:br/>
        <w:t>Disponen de un retén de guardia que está equipado con el material más moderno en lo que a apertura de puertas se refiere, de esta manera pueden atender cualquier tipo de imprevistos en un tiempo muy reducido.</w:t>
        <w:br/>
        <w:t/>
        <w:br/>
        <w:t>Se acabaron las preocupaciones.</w:t>
        <w:br/>
        <w:t/>
        <w:br/>
        <w:t>Calidad, garantía y satisfacción de los clientes</w:t>
        <w:br/>
        <w:t/>
        <w:br/>
        <w:t>Es fundamental que los clientes puedan confiar en las empresas, por ello, en Cerrajeros San Fernando 24 horas siempre ofrecen un presupuesto gratuito, sin compromiso y siempre entregan factura de todos los trabajos realizados. Es fundamental confiar en cerrajeros profesionales que estén acreditados.</w:t>
        <w:br/>
        <w:t/>
        <w:br/>
        <w:t>Tienen como principal objetivo conseguir la confianza de todos sus clientes y que queden plenamente satisfechos, por ello no trabajan con intermediarios de ningún tipo.</w:t>
        <w:br/>
        <w:t/>
        <w:br/>
        <w:t>Siempre que un cliente les contacta, va a recibir un trato directo y claro, para que no tenga que esperar y no dé lugar a ningún tipo de malentendidos.</w:t>
        <w:br/>
        <w:t/>
        <w:br/>
        <w:t>Su gran virtud es la apertura de puertas sin ocasionar ningún tipo de roturas, ya sea de una casa, un vehículo, una caja fuerte o una oficina.</w:t>
        <w:br/>
        <w:t/>
        <w:br/>
        <w:t>Cerrajeros Baratos en San Fernando</w:t>
        <w:br/>
        <w:t/>
        <w:br/>
        <w:t>Los precios de las empresas de cerrajería pueden llegar a ser muy variables, por lo que es difícil saber los precios concretos de los diferentes servicios de cerrajería. Pero, Cerrajeros San Fernando 24 horas cuentan con los mejores precios de cerrajería, ya que trabajan sin intermediarios.</w:t>
        <w:br/>
        <w:t/>
        <w:br/>
        <w:t>Disponen de un gran número de profesionales distribuidos por toda la provincia, para poder acudir lo antes posible ante las necesidades de cualquier cliente y así dar respuesta a todas las incidencias que se produzcan.</w:t>
        <w:br/>
        <w:t/>
        <w:br/>
        <w:t>Todos sus trabajos están completamente garantizados y atienden las 24 horas del día y los 365 días del año, para ellos no existen los días festivos.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Fernando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