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https://static.comunicae.com/photos/notas/1235465/1650960991_Cerrajeros_C_diz_24_horas.png</w:t>
        </w:r>
      </w:hyperlink>
    </w:p>
    <w:p>
      <w:pPr>
        <w:pStyle w:val="Ttulo1"/>
        <w:spacing w:lineRule="auto" w:line="240" w:before="280" w:after="280"/>
        <w:rPr>
          <w:sz w:val="44"/>
          <w:szCs w:val="44"/>
        </w:rPr>
      </w:pPr>
      <w:r>
        <w:rPr>
          <w:sz w:val="44"/>
          <w:szCs w:val="44"/>
        </w:rPr>
        <w:t>Cerrajeros Cádiz 24 horas: Profesionales de ayuda a domicilio</w:t>
      </w:r>
    </w:p>
    <w:p>
      <w:pPr>
        <w:pStyle w:val="Ttulo2"/>
        <w:rPr>
          <w:color w:val="355269"/>
        </w:rPr>
      </w:pPr>
      <w:r>
        <w:rPr>
          <w:color w:val="355269"/>
        </w:rPr>
        <w:t>Abrir una puerta se ha convertido en todo un arte, debido a la alta sofisticación y complejidad de las puertas de hoy en día, por lo que no es un trabajo que pueda hacer cualquier persona, sino que es necesario que un profesional del sector lo haga</w:t>
      </w:r>
    </w:p>
    <w:p>
      <w:pPr>
        <w:pStyle w:val="LOnormal"/>
        <w:rPr>
          <w:color w:val="355269"/>
        </w:rPr>
      </w:pPr>
      <w:r>
        <w:rPr>
          <w:color w:val="355269"/>
        </w:rPr>
      </w:r>
    </w:p>
    <w:p>
      <w:pPr>
        <w:pStyle w:val="LOnormal"/>
        <w:jc w:val="left"/>
        <w:rPr/>
      </w:pPr>
      <w:r>
        <w:rPr/>
        <w:t>La seguridad es algo fundamental hoy en día, los cerrajeros son profesionales que se dedican a que los ciudadanos puedan sentirse tranquilos al tiempo que seguros.</w:t>
        <w:br/>
        <w:t/>
        <w:br/>
        <w:t>No hay que preocuparse por nada, ya que ante un imprevisto o un problema indeseado, existe la posibilidad de contactar con un cerrajero como Cerrajeros Cádiz 24 horas y ellos acudirán para ayudar a domicilio a toda aquella persona que los reclame.</w:t>
        <w:br/>
        <w:t/>
        <w:br/>
        <w:t>Además, es posible contar con ellos los 365 días del año y las 24 horas del día, ya que para ellos no existen los días festivos.</w:t>
        <w:br/>
        <w:t/>
        <w:br/>
        <w:t>Cerrajería de Urgencia en Chiclana de la Frontera</w:t>
        <w:br/>
        <w:t/>
        <w:br/>
        <w:t>Los cerrajeros van a ofrecer servicios ordinarios, pero también servicios de urgencia, de hecho, estos últimos son los servicios más comunes que ofrecen los cerrajeros</w:t>
        <w:br/>
        <w:t/>
        <w:br/>
        <w:t>Cerrajeros Chiclana de la Frontera 24 horas dan un servicio urgente con plenas garantías de satisfacción, ya que ellos son conscientes de que cuando una persona les llama a altas horas de la madrugada, se encuentra en un momento muy complicado y tenso y tiene la necesidad de ser ayudada en el menor tiempo posible.</w:t>
        <w:br/>
        <w:t/>
        <w:br/>
        <w:t>Abrir una puerta se ha convertido en todo un arte, debido a la alta sofisticación y complejidad de las puertas de hoy en día, por lo que no es un trabajo que pueda hacer cualquier persona, sino que es necesario que un profesional del sector lo haga.</w:t>
        <w:br/>
        <w:t/>
        <w:br/>
        <w:t>Las preocupaciones son menores desde que es posible contar con este tipo de servicios de cerrajería de urgencias.</w:t>
        <w:br/>
        <w:t/>
        <w:br/>
        <w:t>Servicios de Cerrajería en San Fernando</w:t>
        <w:br/>
        <w:t/>
        <w:br/>
        <w:t>Los cerrajeros ofrecen un amplio número de servicios de cerrajería que van a ir enfocados a satisfacer todas las necesidades de las personas y Cerrajeros en San Fernando 24 horas no van a ser menos, por eso están plenamente preparados y atentos para solventar cualquier imprevisto que alguien pueda tener.</w:t>
        <w:br/>
        <w:t/>
        <w:br/>
        <w:t>De entre los servicios de cerrajería que ofrecen, destacan; la apertura de puertas, sustitución de cilindros, amaestramiento e igualamiento de llaves, cambio de bombín, instalación de cerrojos FAC o la apertura de vehículos.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