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https://static.comunicae.com/photos/notas/1224894/1620897125_56.jpg</w:t>
        </w:r>
      </w:hyperlink>
    </w:p>
    <w:p>
      <w:pPr>
        <w:pStyle w:val="Ttulo1"/>
        <w:spacing w:lineRule="auto" w:line="240" w:before="280" w:after="280"/>
        <w:rPr>
          <w:sz w:val="44"/>
          <w:szCs w:val="44"/>
        </w:rPr>
      </w:pPr>
      <w:r>
        <w:rPr>
          <w:sz w:val="44"/>
          <w:szCs w:val="44"/>
        </w:rPr>
        <w:t>Razones por las que se debe visitar al dentista, según dentiquality.es</w:t>
      </w:r>
    </w:p>
    <w:p>
      <w:pPr>
        <w:pStyle w:val="Ttulo2"/>
        <w:rPr>
          <w:color w:val="355269"/>
        </w:rPr>
      </w:pPr>
      <w:r>
        <w:rPr>
          <w:color w:val="355269"/>
        </w:rPr>
        <w:t>Existe la creencia de  que acudir a una cita dental solo se debe hacer por mantener una sonrisa blanca como una perla, pero nada más alejado de la realidad. La higiene bucal implica más que solo un blanco perfecto. Existen muchas razones importantes por la cual hacer una visita al médico. A continuación, se describirán algunas:</w:t>
      </w:r>
    </w:p>
    <w:p>
      <w:pPr>
        <w:pStyle w:val="LOnormal"/>
        <w:rPr>
          <w:color w:val="355269"/>
        </w:rPr>
      </w:pPr>
      <w:r>
        <w:rPr>
          <w:color w:val="355269"/>
        </w:rPr>
      </w:r>
    </w:p>
    <w:p>
      <w:pPr>
        <w:pStyle w:val="LOnormal"/>
        <w:jc w:val="left"/>
        <w:rPr/>
      </w:pPr>
      <w:r>
        <w:rPr/>
        <w:t>La primera impresión de una persona puede marcar la diferencia al conocer a alguien. Un aspecto que siempre sobresale es la dentadura, una de las razones por la que es importante cuidarla. Los dientes forman una parte importante de la salud, que solo un verdadero profesional puede cuidar. Si se busca un dentista en Barcelona, en la clínica Denti Quality se puede encontrar los mejores odontólogos del país.</w:t>
        <w:br/>
        <w:t/>
        <w:br/>
        <w:t>Detectar problemas de salud bucal con tiempo</w:t>
        <w:br/>
        <w:t/>
        <w:br/>
        <w:t>El principal objetivo de ir a un dentista, debe ser el detectar problemas de salud bucal. Las caries y los problemas asociados a la fisionomía de cada individuo se deben atender con rapidez, incluso desde niños. Una crisis dental se logra solucionar si se detecta con suficiente tiempo.</w:t>
        <w:br/>
        <w:t/>
        <w:br/>
        <w:t>Si se visita regularmente al dentista,se puede atender estos problemas de una forma eficiente. Los beneficios de ir regularmente a consulta, tendrán como consecuencia que el dolor será menos y ahorrarás dinero en un futuro.</w:t>
        <w:br/>
        <w:t/>
        <w:br/>
        <w:t>Evita el mal aliento</w:t>
        <w:br/>
        <w:t/>
        <w:br/>
        <w:t>Otra razón para visitar al dentista con regularidad es determinar porque sufres de mal aliento. Algunas personas no conocen si tienen esta afección o por qué se origina. Un profesional determinará cual es el problema y cómo solucionarlo.</w:t>
        <w:br/>
        <w:t/>
        <w:br/>
        <w:t>Tener mal aliento causa problemas que afectan las relaciones. Genera desconfianza, inseguridad y daña la autoestima. Estos problemas se pueden solucionar con los consejos de un dentista.</w:t>
        <w:br/>
        <w:t/>
        <w:br/>
        <w:t>Estética dental</w:t>
        <w:br/>
        <w:t/>
        <w:br/>
        <w:t>La sociedad actual vive de una forma que promueve la belleza física en todos sus sentidos. La estética dental es parte importante de la sociedad. No solo es importante que se cuente con la higiene correcta, sino que debe ser visualmente atractiva.</w:t>
        <w:br/>
        <w:t/>
        <w:br/>
        <w:t>Una consulta ayudará a determinar el tipo de tratamiento que requiere cada paciente en función de los objetivos que quiera lograr. En la actualidad, existen doctores especializados en crear proyectos de sonrisas perfectas según las facciones de la cara.</w:t>
        <w:br/>
        <w:t/>
        <w:br/>
        <w:t>Algunos de los tratamientos que más se utilizan son las carillas, blanqueamiento dental, gingivectomía e incluso reconstrucción dental.</w:t>
        <w:br/>
        <w:t/>
        <w:br/>
        <w:t>Cómo escoger un buen dentista</w:t>
        <w:br/>
        <w:t/>
        <w:br/>
        <w:t>El tratamiento dental sólo debe hacerlo un profesional como los que hay en la clínica dental Denti Quality. Desde el 2013 ofrecen sus servicios en Lloret de Mar y en 2017 se encuentran en toda Barcelona.</w:t>
        <w:br/>
        <w:t/>
        <w:br/>
        <w:t>Tienes la seguridad de que el procedimiento será realizado por expertos porque cuentan con las siguientes garantías:</w:t>
        <w:br/>
        <w:t/>
        <w:br/>
        <w:t>- Todos tiene la certificación del colegio de dentista.</w:t>
        <w:br/>
        <w:t/>
        <w:br/>
        <w:t>- Cuentan con amplia recomendación entre sus pacientes.</w:t>
        <w:br/>
        <w:t/>
        <w:br/>
        <w:t>- Tienen los más estrictos niveles de higiene y esterilización.</w:t>
        <w:br/>
        <w:t/>
        <w:br/>
        <w:t>- Ofrecen precios económicos en función de su amplia experiencia.</w:t>
        <w:br/>
        <w:t/>
        <w:br/>
        <w:t>- Sus equipos son los más actuales del mercado.</w:t>
        <w:br/>
        <w:t/>
        <w:br/>
        <w:t>- Atención única.</w:t>
        <w:br/>
        <w:t/>
        <w:br/>
        <w:t>La higiene bucal debe ser un habito primordial para todos. Visita regularmente al dentista para evitar problemas de salud relacionados al mal aliento, caries y dolores.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