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https://static.comunicae.com/photos/notas/1221272/1610472398_equipos_informaticos.jpg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SPI Tecnologías, un referente en servidores y equipos informáticos</w:t>
      </w:r>
    </w:p>
    <w:p>
      <w:pPr>
        <w:pStyle w:val="Ttulo2"/>
        <w:rPr>
          <w:color w:val="355269"/>
        </w:rPr>
      </w:pPr>
      <w:r>
        <w:rPr>
          <w:color w:val="355269"/>
        </w:rPr>
        <w:t>Contar con un proveedor en materia de tecnología es fundamental tanto si se está montando una empresa como para actualizar un negocio de toda la vida y que así funcionen correctamente todos los procesos de una empresa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Tanto para renovar los equipos de la empresa como para iniciar una actividad empresarial siempre surgen muchas dudas y preguntas respecto a la tecnología que se necesita para el correcto funcionamiento de un negocio. En SPI Tecnologías son expertos en servidores y equipos informáticos y disponen de lo necesario para la puesta en marcha de una empresa siendo ésta una solución global en tecnología y un buen proveedor de informática.</w:t>
        <w:br/>
        <w:t/>
        <w:br/>
        <w:t>Las medianas y pequeñas empresas buscan soluciones que sean rentables, flexibles y fáciles de usar. Por eso, desde SPI Tecnologías hacen un diagnóstico de las necesidades según el sector.</w:t>
        <w:br/>
        <w:t/>
        <w:br/>
        <w:t>¿Qué servicios ofrece SPI Tecnologías?</w:t>
        <w:br/>
        <w:t/>
        <w:br/>
        <w:t>Servicio técnico de servidores. Instalan y proporcionan este servicio para garantizar la seguridad de los datos y tenerlo todo bajo control.</w:t>
        <w:br/>
        <w:t/>
        <w:br/>
        <w:t>Servicios de comunicaciones de telefonía e internet para instalación de wifi y teléfonos, así como una amplia gama de redes informáticas.</w:t>
        <w:br/>
        <w:t/>
        <w:br/>
        <w:t>Servicio de hardware y software y sus correspondientes mantenimientos.</w:t>
        <w:br/>
        <w:t/>
        <w:br/>
        <w:t>Sistemas de videovigilancia y sistemas de control de control de presencia, fundamentales en negocios con oficinas físicas.</w:t>
        <w:br/>
        <w:t/>
        <w:br/>
        <w:t>Equipos informáticos como son: ordenadores, teclados, impresoras, ratones, fotocopiadoras, escáneres, etc. para que el día a día de la oficina sea completo.</w:t>
        <w:br/>
        <w:t/>
        <w:br/>
        <w:t>Implementar y tenerlo todo controlado es necesario tanto para el lanzamiento de la empresa como la modernización de cualquier negocio de toda la vida. Además, hacerlo todo de forma digitalizada ofrece ventajas:</w:t>
        <w:br/>
        <w:t/>
        <w:br/>
        <w:t>Aumenta el rendimiento de la gestión de la empresa ya que se centraliza todo en un servidor y siempre está conectado.</w:t>
        <w:br/>
        <w:t/>
        <w:br/>
        <w:t>Simplifica las tareas de hacer copias de seguridad tan imprescindible que cualquier empresa.</w:t>
        <w:br/>
        <w:t/>
        <w:br/>
        <w:t>Incrementa la seguridad informática teniendo un solo proveedor para todo el equipamiento tanto de servidores como de equipos.</w:t>
        <w:br/>
        <w:t/>
        <w:br/>
        <w:t>Aumenta la productividad de los trabajadores exponencialmente.</w:t>
        <w:br/>
        <w:t/>
        <w:br/>
        <w:t>Por todo esto, SPI Tecnologías es una buena opción tanto si se está comenzando en el mundo empresarial como si se quiere renovar el modus operandi del mismo.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Monzón, Huesca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2021-01-13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