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DESVELA EL FINAL DE UNA ETAPA DE LA SAGA DE MASS EFFECT 3</w:t>
      </w:r>
    </w:p>
    <w:p>
      <w:pPr>
        <w:pStyle w:val="Ttulo2"/>
        <w:rPr>
          <w:color w:val="355269"/>
        </w:rPr>
      </w:pPr>
      <w:r>
        <w:rPr>
          <w:color w:val="355269"/>
        </w:rPr>
        <w:t>Bioware cierra esta trilogía después de cinco años de éxitos
13 de Abril de 2012. CibersurTV recoge en una nueva edición de Game Over el broche de oro de una de las historias más famosas del mundo game. Tras el éxito de sus antecesores, en Mass Effect 3, esta saga mezcla de rol y acción en tercera persona, la tripulación de la Normandia vuelve con una tercera entrega que pone fin a la trilogía.</w:t>
      </w:r>
    </w:p>
    <w:p>
      <w:pPr>
        <w:pStyle w:val="LOnormal"/>
        <w:rPr>
          <w:color w:val="355269"/>
        </w:rPr>
      </w:pPr>
      <w:r>
        <w:rPr>
          <w:color w:val="355269"/>
        </w:rPr>
      </w:r>
    </w:p>
    <w:p>
      <w:pPr>
        <w:pStyle w:val="LOnormal"/>
        <w:jc w:val="left"/>
        <w:rPr/>
      </w:pPr>
      <w:r>
        <w:rPr/>
        <w:t/>
        <w:br/>
        <w:t/>
        <w:br/>
        <w:t>Con Mass Effect 3 el sistema de combate, que ya fue mejorado con la segunda entrega de la serie, ha sido modificado ligeramente para hacerlo más fluido y dinámico. Ahora la acción es incluso más frenética que antes, y el sistema de cobertura se ajusta a la perfección. Además se ha extendido el apartado del cuerpo a cuerpo, añadiendo una hoja afilada a la omniherramienta.</w:t>
        <w:br/>
        <w:t/>
        <w:br/>
        <w:t>La jugabilidad en este último capítulo es prácticamente perfecta. Unificar a los jugadores sobre el tablero para que avancen a la vez, da como resultado partidas más rápidas y menos caóticas que en los juegos anteriores. Además, la divertida selección de mini juegos hará las delicias de los más pequeños y dará horas de entretenimiento a toda la familia.</w:t>
        <w:br/>
        <w:t/>
        <w:br/>
        <w:t>Únete al viaje de Shepard en la búsqueda del arma definitiva que pondrá fin a la invasión de los temidos segadores y devolverá la paz a la galaxia</w:t>
        <w:br/>
        <w:t/>
        <w:br/>
        <w:t>Acerca de Game Over:</w:t>
        <w:br/>
        <w:t/>
        <w:br/>
        <w:t>Game Over es un programa divulgativo semanal dedicado al mundo de los videojuegos que analiza las novedades y lanzamientos de las principales plataformas del mundo game. Cuenta con un archivo histórico que contiene todos los programas emitidos por orden cronológico y permite a los seguidores del programa poder interactuar y aportar su opinión sobre cada videojuego. El programa cuenta con la colaboración de Alchemy Games y se emite a través de Cibersur TV, la primera televisión IP especializada en Innovación, Ciencia y Tecnología en España y todo un referente de la televisión por Internet,.</w:t>
        <w:br/>
        <w:t/>
        <w:br/>
        <w:t>http://tv.cibersur.com - http://www.youtube.com/cibersur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