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CLÁSICOS DE LUCHA DE TODOS LOS TIEMPOS SE ENFRENTAN EN STREET FIGHTER X TEKKEN</w:t>
      </w:r>
    </w:p>
    <w:p>
      <w:pPr>
        <w:pStyle w:val="Ttulo2"/>
        <w:rPr>
          <w:color w:val="355269"/>
        </w:rPr>
      </w:pPr>
      <w:r>
        <w:rPr>
          <w:color w:val="355269"/>
        </w:rPr>
        <w:t>El programa analiza la fusión de dos de los juegos de lucha más famosos de la historia de los videojuegos
23 de Marzo de 2012. Una nueva entrega de Game Over lleva hasta Cibersur TV el crossover definitivo, la fusión de dos de los juegos más famosos de lucha que permiten los combates más excitantes y vertiginosos del momento. Street Fighter X Tekken desarrollado por Capcom, sitúa al jugador ante una primicia a la que todo fan de este tipo de juegos debería asistir.</w:t>
      </w:r>
    </w:p>
    <w:p>
      <w:pPr>
        <w:pStyle w:val="LOnormal"/>
        <w:rPr>
          <w:color w:val="355269"/>
        </w:rPr>
      </w:pPr>
      <w:r>
        <w:rPr>
          <w:color w:val="355269"/>
        </w:rPr>
      </w:r>
    </w:p>
    <w:p>
      <w:pPr>
        <w:pStyle w:val="LOnormal"/>
        <w:jc w:val="left"/>
        <w:rPr/>
      </w:pPr>
      <w:r>
        <w:rPr/>
        <w:t/>
        <w:br/>
        <w:t/>
        <w:br/>
        <w:t>Para el modo arcade, en esta ocasión, el elemento desencadenante de tantos combates tendrá que ver con un objeto que proviene del espacio y se estrella en la Antártida. Las dos organizaciones más poderosas del planeta se interesan por dicho objeto y sus caminos acaban cruzándose inevitablemente. Sin embargo, no cabe duda de que la vertiente más atractiva de los juegos de lucha son los combates versus contra amigos, o incluso contra aquellos que se encuentran al otro lado del planeta.</w:t>
        <w:br/>
        <w:t/>
        <w:br/>
        <w:t>Podremos disfrutar de un total de 38 personajes para elegir en esta entrega, con sus diferentes combinaciones y técnicas heredadas directamente de las últimas versiones de los respectivos juegos de sus series originales, además de un final alternativo para cada uno de ellos.</w:t>
        <w:br/>
        <w:t/>
        <w:br/>
        <w:t>Como cierre, el programa reta al jugador a descubrir quién es el mejor luchador del mundo para lo cuál el usuario tendrá que pelear para averiguarlo.</w:t>
        <w:br/>
        <w:t/>
        <w:br/>
        <w:t>Acerca de Game Over:</w:t>
        <w:br/>
        <w:t/>
        <w:br/>
        <w:t>Game Over es un programa divulgativo semanal dedicado al mundo de los videojuegos que analiza las novedades y lanzamientos de las principales plataformas del mundo game. Cuenta con un archivo histórico que contiene todos los programas emitidos por orden cronológico y permite a los seguidores del programa poder interactuar y aportar su opinión sobre cada videojuego. El programa cuenta con la colaboración de Alchemy Games y se emite a través de Cibersur TV, la primera televisión IP especializada en Innovación, Ciencia y Tecnología en España y todo un referente de la televisión por Internet,.</w:t>
        <w:br/>
        <w:t/>
        <w:br/>
        <w:t>http://tv.cibersur.com - http://www.youtube.com/cibersur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41110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