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Hidra-Eyes</w:t>
      </w:r>
    </w:p>
    <w:p>
      <w:pPr>
        <w:pStyle w:val="Ttulo2"/>
        <w:rPr>
          <w:color w:val="355269"/>
        </w:rPr>
      </w:pPr>
      <w:r>
        <w:rPr>
          <w:color w:val="355269"/>
        </w:rPr>
        <w:t>Los ojos son un punto clave del rostro: Rehidratándolos conseguimos un aspecto inmejorable de forma inmediata
El  Dr. Jose González Vidal, Director de las Clínicas Miestetic, recomienda el Tratamiento Hidra-Eyes a base de vitaminas y ácido hialurónico para preparar esta zona para el verano</w:t>
      </w:r>
    </w:p>
    <w:p>
      <w:pPr>
        <w:pStyle w:val="LOnormal"/>
        <w:rPr>
          <w:color w:val="355269"/>
        </w:rPr>
      </w:pPr>
      <w:r>
        <w:rPr>
          <w:color w:val="355269"/>
        </w:rPr>
      </w:r>
    </w:p>
    <w:p>
      <w:pPr>
        <w:pStyle w:val="LOnormal"/>
        <w:jc w:val="left"/>
        <w:rPr/>
      </w:pPr>
      <w:r>
        <w:rPr/>
        <w:t/>
        <w:br/>
        <w:t/>
        <w:br/>
        <w:t>Preparar la piel para que esté protegida ante los agentes agresivos del verano (el calor, los rayos del sol, la sequedad, la humedad, los cambios de tiempo), es imprescindible. Sobre todo zonas que pasan injustamente desapercibidas como el contorno de ojos nos explica el Dr. José González Vidal, oftalmólogo y cirujano ocular, Director de las Clínicas Miestetic. Se trata de un punto clave del rostro; si conseguimos una mirada nuestro aspecto cambiará de forma inmediata. Para ello, el Dr. González Vidal nos recomienda un tratamiento específico de hidratación para la zona del contorno de ojos: Tratamiento Hidra-Eyes.</w:t>
        <w:br/>
        <w:t/>
        <w:br/>
        <w:t>Tratamiento Hidra-Eyes para la hidratación del contorno de ojos</w:t>
        <w:br/>
        <w:t/>
        <w:br/>
        <w:t>Aunque suele descuidarse, el contorno de ojos es una de las zonas que más necesita hidratarse, sobre todo en la época veraniega dónde el sol reseca la piel dándole un aspecto apagado.</w:t>
        <w:br/>
        <w:t/>
        <w:br/>
        <w:t>Para dar luminosidad a la mirada en una sola sesión, el Dr. José González Vidal aconseja el Tratamiento Hidra-Eyes. Consiste en la aplicación de los nuevos ácidos hialurónicos de última generación para hidratar el contorno de los ojos, sin rellenar la piel, combinándolos con Vitaminas. Este tratamiento es ideal para esta época. Combinamos la infiltración de ácido hialurónico en capas superficiales de la piel (en la Epidermis) con una mezcla de diferentes vitaminas: A, B, C , D, E,... nos aclara nuestro especialista, el Dr. González Vidal.</w:t>
        <w:br/>
        <w:t/>
        <w:br/>
        <w:t>Los resultados de este tratamiento duran hasta un año, consiguiendo la hidratación y revitalización de la piel del contorno de los ojos, lo que aportará más luminosidad y firmeza a tu mirada, al mismo tiempo que protege esta zona en verano.</w:t>
        <w:br/>
        <w:t/>
        <w:br/>
        <w:t>Precio Tratamiento Hidra-Eyes: 200€</w:t>
        <w:br/>
        <w:t/>
        <w:br/>
        <w:t>Dónde: Clínica Miestetic (Valencia, Madrid y Barcelona)</w:t>
        <w:br/>
        <w:t/>
        <w:br/>
        <w:t>Para más información:</w:t>
        <w:br/>
        <w:t/>
        <w:br/>
        <w:t>SOGUES COMUNICACIÓN</w:t>
        <w:br/>
        <w:t/>
        <w:br/>
        <w:t>T.93 368 24 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