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Escote sensual</w:t>
      </w:r>
    </w:p>
    <w:p>
      <w:pPr>
        <w:pStyle w:val="Ttulo2"/>
        <w:rPr>
          <w:color w:val="355269"/>
        </w:rPr>
      </w:pPr>
      <w:r>
        <w:rPr>
          <w:color w:val="355269"/>
        </w:rPr>
        <w:t>Tentazione Seno, es el cosmético de Mela di Eva que aporta un efecto push up y lifting al pecho 
Ideal para poder lucir un escote bonito y lleno de sensualidad este verano y de forma natural 
Además su feromonas naturales activan los mecanismos de atracción</w:t>
      </w:r>
    </w:p>
    <w:p>
      <w:pPr>
        <w:pStyle w:val="LOnormal"/>
        <w:rPr>
          <w:color w:val="355269"/>
        </w:rPr>
      </w:pPr>
      <w:r>
        <w:rPr>
          <w:color w:val="355269"/>
        </w:rPr>
      </w:r>
    </w:p>
    <w:p>
      <w:pPr>
        <w:pStyle w:val="LOnormal"/>
        <w:jc w:val="left"/>
        <w:rPr/>
      </w:pPr>
      <w:r>
        <w:rPr/>
        <w:t/>
        <w:br/>
        <w:t/>
        <w:br/>
        <w:t>Un escote firme y sensual es el deseo de muchas mujeres. Poderlo conseguir de una forma natural y sin necesidad de tratamientos agresivos, aún lo es más. Mela di Eva, presenta su cosmético especialmente dirigido a tonificar y dar volumen al pecho: el Tentazione Seno. Puede encontrarse en farmacias y centros de belleza especializados.</w:t>
        <w:br/>
        <w:t/>
        <w:br/>
        <w:t>Tentazione Seno: Tonificante y voluminizador del seno</w:t>
        <w:br/>
        <w:t/>
        <w:br/>
        <w:t>El Tentazione Seno, es un tónico para la belleza seductora del seno. Proporciona un efecto volumen y lo tonifica desde la primera aplicación. La piel resulta visiblemente más reafirmada, consiguiendo un efecto lifting y push up. Un cosmético ideal para conseguir un escote bonito que poder lucir con la llegada del buen tiempo.</w:t>
        <w:br/>
        <w:t/>
        <w:br/>
        <w:t>Contiene Ylang-Ylang, conocido por sus propiedades tonificantes, vigorizantes y estimulantes del cuerpo. Además su alta concentración en feromonas naturales, le proporcionan la capacidad de activar los mecanismos de atracción.</w:t>
        <w:br/>
        <w:t/>
        <w:br/>
        <w:t>El Tentazione Seno de Mela di Eva se caracteriza por:</w:t>
        <w:br/>
        <w:t/>
        <w:br/>
        <w:t>Acción Efecto Volumen: La sustancia vegetal extraída de la planta Commiphora Myrra (Commipheroline) favorece el proceso natural de acumulación de lípido en los tejidos que hay bajo la epidermis de los senos, consiguiendo así el aumento del volumen.</w:t>
        <w:br/>
        <w:t/>
        <w:br/>
        <w:t>Acción Efecto Lifting: Gracias a las sustancias específicas que lo componen se forma una película sobre la piel que provoca de inmediato un efecto tensor y push up.</w:t>
        <w:br/>
        <w:t/>
        <w:br/>
        <w:t>Precio frasco de 100ml: 46,80 €</w:t>
        <w:br/>
        <w:t/>
        <w:br/>
        <w:t>www.lameladieva.es</w:t>
        <w:br/>
        <w:t/>
        <w:br/>
        <w:t>Para más información:</w:t>
        <w:br/>
        <w:t/>
        <w:br/>
        <w:t>SOGUES COMUNICACIÓN</w:t>
        <w:br/>
        <w:t/>
        <w:br/>
        <w:t>T.93.368.24.81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