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FAMUNCYT acerca la topografía a los màs pequeños </w:t>
      </w:r>
    </w:p>
    <w:p>
      <w:pPr>
        <w:pStyle w:val="Ttulo2"/>
        <w:rPr>
          <w:color w:val="355269"/>
        </w:rPr>
      </w:pPr>
      <w:r>
        <w:rPr>
          <w:color w:val="355269"/>
        </w:rPr>
        <w:t>El sàbado 19 de noviembre los niños madrileños, de 8 a 10 años, podràn disfrutar y aprender gracias al taller organizado por la Fundación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de Apoyo al Museo Nacional de Ciencia y Tecnología (FAMUNCYT) continúa con su labor de acercar la cultura científica a los más jóvenes. Esta vez el sábado por la mañana y gracias a su programa Charlando con Nuestros Sabios los más pequeños de la casa aprenderán a elaborar un plano topográfico. No lo pienses más y apúntate ¡te esperamos en el Pº de las Delicias, 61!.</w:t>
        <w:br/>
        <w:t/>
        <w:br/>
        <w:t>El sábado 19 de noviembre, el Ingeniero Técnico y Topógrafo Alfredo Bonilla Agripino será el encargado de impartir el taller Elabora un plano topográfico, en el cual los niños de 8 a 10 años aprenderán a medir utilizando instrumentos de topografía. Además, para terminar el taller elaborarán un plano del patio del Museo Nacional de Ciencia y Tecnología.</w:t>
        <w:br/>
        <w:t/>
        <w:br/>
        <w:t>Todas las actividades de Charlando con Nuestros Sabios son muy interesantes, no lo pienses más y apúntate para participar en las actividades de diciembre y enero. Simplemente hay que realizar una inscripción previa al email charlando.muncyt@micinn.es o a charlandoytalleres@famuncyt.es, especificando el nombre y apellidos y la edad del niño, además del nombre, apellidos, teléfono y e-mail de un adulto responsable o tutor. Si necesitas más información puedes encontrarla en www.famuncyt.es.</w:t>
        <w:br/>
        <w:t/>
        <w:br/>
        <w:t>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