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Màs de 50 usuarios y expertos en diferentes disciplinas cuentan cómo el uso de la tecnología les hace la vida màs fàcil</w:t>
      </w:r>
    </w:p>
    <w:p>
      <w:pPr>
        <w:pStyle w:val="Ttulo2"/>
        <w:rPr>
          <w:color w:val="355269"/>
        </w:rPr>
      </w:pPr>
      <w:r>
        <w:rPr>
          <w:color w:val="355269"/>
        </w:rPr>
        <w:t>Ferran Adriß, Valentín Fuster y representantes de empresas como Idealista, Infojobs, ING Direct, Rumbo, Microsoft, HP o Eltiempo.es, comparten sus experiencias en este libro patrocinado por Telefónica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16 de noviembre de 2011.- CÓMO LA TECNOLOGÍA CAMBIÓ MI VIDA es el título de la publicación que ayer presentaba Telefónica y que reúne el testimonio de más de 50 empresarios, profesionales y usuarios que transmiten cómo el uso de las nuevas tecnologías les facilitan diariamente su vida.</w:t>
        <w:br/>
        <w:t/>
        <w:br/>
        <w:t>Los relatos de Ferran Adriá, Valentín Fuster, José Antonio Maldonado, Jesús Encinar, Javier Celaya, Helena Herrero, María Garaña o José Ruano, entre otros, cuentan sus experiencias con las nuevas tecnologías en su propia disciplina y cómo las TICs les han ayudado en sus vidas tanto privadas como en el ámbito profesional.</w:t>
        <w:br/>
        <w:t/>
        <w:br/>
        <w:t>Según Enrique Carrascal, director de Operadores y Regulación de Telefónica España, todos vivimos el cambio que han supuesto las nuevas tecnologías en nuestro entorno; cambios que también afectan al mundo empresarial que no podría concebir su desarrollo sin las TICs. Con esta obra, Telefónica quiere dar a conocer las distintas facetas en las que la tecnología tiene cabida y cómo puede facilitarnos la vida el uso de las mismas.</w:t>
        <w:br/>
        <w:t/>
        <w:br/>
        <w:t>El libro tiene como objetivo ofrecer una visión, a través de los testimonios de los expertos y usuarios participantes, de las posibilidades, avances y mejoras que a cada uno de ellos les ofrece las tecnologías en sus sectores profesionales o en su quehacer diario. Así, a través de cada capítulo de CÓMO LA TECNOLOGÍA CAMBIÓ MI VIDA, escrito por cada autor se transmiten las experiencias de cada uno de ellos y sus vivencias con diferentes sectores como la medicina, la gastronomía, la cultura, el sector inmobiliario, la meteorología, etc.</w:t>
        <w:br/>
        <w:t/>
        <w:br/>
        <w:t>Si estáis interesados en concertar alguna entrevista con alguno de los autores, no dudéis en poneros en contacto con nosotros.</w:t>
        <w:br/>
        <w:t/>
        <w:br/>
        <w:t>Se adjunta foto de familia.</w:t>
        <w:br/>
        <w:t/>
        <w:br/>
        <w:t>Para más información:</w:t>
        <w:br/>
        <w:t/>
        <w:br/>
        <w:t>ACTITUD DE COMUNICACIÓN</w:t>
        <w:br/>
        <w:t/>
        <w:br/>
        <w:t>María López de Lerma / Malú Aragonés</w:t>
        <w:br/>
        <w:t/>
        <w:br/>
        <w:t>maria.lopezdelerma@actitud.es / malu.aragones@actitud.es</w:t>
        <w:br/>
        <w:t/>
        <w:br/>
        <w:t>91.302.28.60 / 659.18.75.89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