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Ahora los niños pueden aprender Inglés o Holandés con el IPhone</w:t></w:r></w:p><w:p><w:pPr><w:pStyle w:val="Ttulo2"/><w:rPr><w:color w:val="355269"/></w:rPr></w:pPr><w:r><w:rPr><w:color w:val="355269"/></w:rPr><w:t>El Entrenador de Palabras para niños es una aplicación desarrollada para aprender palabras en inglés o holandés de manera ràpida, fàcil y muy entretenida. </w:t></w:r></w:p><w:p><w:pPr><w:pStyle w:val="LOnormal"/><w:rPr><w:color w:val="355269"/></w:rPr></w:pPr><w:r><w:rPr><w:color w:val="355269"/></w:rPr></w:r></w:p><w:p><w:pPr><w:pStyle w:val="LOnormal"/><w:jc w:val="left"/><w:rPr></w:rPr></w:pPr><w:r><w:rPr></w:rPr><w:t></w:t><w:br/><w:t></w:t><w:br/><w:t>Estimados amigos,</w:t><w:br/><w:t></w:t><w:br/><w:t>Después del éxito de la aplicación para el IPhone, el entrenador de palabras, la Federación Internacional de Yawara-Jitsu ha lanzado un Entrenador de Palabras para niños.</w:t><w:br/><w:t></w:t><w:br/><w:t>El Entrenador de Palabras para niños es una aplicación desarrollada para aprender palabras en inglés o holandés de manera rápida, fácil y muy entretenida. Sin sesiones interminables de gramática los niños pueden en cualquier momento y en cualquier lugar aprender palabras en ingles con este Entrenador de Palabras.</w:t><w:br/><w:t></w:t><w:br/><w:t>El Entrenador de Palabras para niños, proporciona un conjunto de las palabras más comunes y útiles, organizadas por categorías, acompañadas de una animación, para facilitar a los niños la comprensión. De esta manera los niños aprenden jugando.</w:t><w:br/><w:t></w:t><w:br/><w:t>Hemos optado por no agobiar los niños con cientos o miles de palabras, sino presentarles con pequeñas unidades de entre 25 y 35 palabras, que pueden aprender en poco tiempo. Eso los mantiene entretenidos.</w:t><w:br/><w:t></w:t><w:br/><w:t>Se repiten las palabras una y otra vez hasta que hayan acertados todas. En este caso se marca la categoría como completada.</w:t><w:br/><w:t></w:t><w:br/><w:t>Se puede bajar la aplicación en: ITunes: </w:t><w:br/><w:t></w:t><w:br/><w:t>EN-ES Niños: </w:t><w:br/><w:t></w:t><w:br/><w:t>Full: http://itunes.apple.com/us/app/en-es-ninos/id447137136?ls1&mt8</w:t><w:br/><w:t></w:t><w:br/><w:t>Lite: http://itunes.apple.com/us/app/en-es-ninosl/id447142669?ls1&mt8</w:t><w:br/><w:t></w:t><w:br/><w:t>EN-NL Niños: </w:t><w:br/><w:t></w:t><w:br/><w:t>Full: http://itunes.apple.com/us/app/en-nl-ninosf/id447148802?ls1&mt8</w:t><w:br/><w:t></w:t><w:br/><w:t>Lite: http://itunes.apple.com/us/app/en-nl-ninos/id447151867?ls1&mt8</w:t><w:br/><w:t></w:t><w:br/><w:t>El departamento multi-media de la Federación Internacional de Yawara-Jitsu se dedica al desarrollo de aplicaciones web y aplicaciones para el IPhone. La primera aplicación, un entrenador de palabras para adultos, se lanzó el 29 April de 2010. Esta aplicación ha estado varios meses en el top 10 de las aplicaciones educativos en al app store. Desde entonces se han lanzado aplicaciones en 6 idiomas distintos.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