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Yodibujo, la pàgina web de los pequeños de la casa</w:t>
      </w:r>
    </w:p>
    <w:p>
      <w:pPr>
        <w:pStyle w:val="Ttulo2"/>
        <w:rPr>
          <w:color w:val="355269"/>
        </w:rPr>
      </w:pPr>
      <w:r>
        <w:rPr>
          <w:color w:val="355269"/>
        </w:rPr>
        <w:t>Para los que tenemos hijos pequeños a veces nos resulta difícil encontrar maneras de entretenerlos sin tener que recurrir a la televisión o los videojuegos, pero existen actividades muy sencillas que a a los niños les encantan.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Una de esas actividades es colorear dibujos. Les entretiene, desarrolla su imaginación y lo que es mejor, es gratis. Yodibujo.es es una página web donde encontraremos toda clase de dibujos para colorear y pintar totalmente gratis tanto online como para imprimir. Los peques y los no tan peques disfrutarán coloreando dibujos de sus personajes favoritos de Disney, manga, cine, comics y muchos más. Además, la página cuenta con una selección de fondos de pantalla, gifs, actividades educativas entretenidas sobre cocina o maquillaje facial de fantasía, juegos, manualidades,sección chistesy mucho más.</w:t>
        <w:br/>
        <w:t/>
        <w:br/>
        <w:t>Por si fuera poco, para los que ya no son tan niños, existe un blog donde podrán hacer amigos, compartir dibujos, recomendarse película y libros y mucho más.</w:t>
        <w:br/>
        <w:t/>
        <w:br/>
        <w:t>Como padres, debemos asegurarnos de que nuestros hijos se entretienen de una manera sana y educativa, potenciando su imaginación y creatividad.</w:t>
        <w:br/>
        <w:t/>
        <w:br/>
        <w:t>Yodibujo.es nos proporciona esa pequeña ayuda que a veces necesitamos, ¡visítala y convéncete por tí mismo!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2009-03-10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