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Weboda, la idea perfecta para una boda original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sólo 350€, hacen una web de boda al gusto y regalan las invitaciones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¿Queréis sorprender a vuestros invitados con una página web montada especialmente para vuestra boda? Con Weboda, se tiene un todo en uno por 350€: las invitaciones y una web que permitirá: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vuestra historia de enamorados: cómo os conocisteis, dónde fue el primer beso, y todos estos momentos que hacen de vuestra historia algo muy especial…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Informar a vuestros invitados sobre la boda: fecha y dirección de la celebración, detalles del desarrollo de la ceremonia, hoteles y servicios cercanos, cosas que visitar en la zona...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Guiarles por GPS hasta el lugar de la ceremonia, para que nadie se pierda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Permitirles confirmar su asistencia mediante un formulario muy sencillo, accesible tanto desde el ordenador como desde el móvil,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Recoger en directo todas las fotos de los asistentes. Cada uno podrá abusar de selfies y fotos varias y subirlas a una galería creada especialmente para la boda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 por supuesto podrán dejaros un mensaje en el libro de firmas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un servicio “llave en mano”. Los 350€ incluyen el pack completo: diseño de la página web, inserción de todos los contenidos, contratación de hosting y dominio. Las páginas web son “webs-app”, lo cual significa que todas las páginas web para bodas que hacen están pensadas y adaptadas al 100% al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que subiréis de la boda estará protegida mediante claves de acceso. Si queréis hacer de vuestra boda un momento inolvidable, visitad Weboda.es y elegid ya el estilo de vuestra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weboda.es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Páginas web para bodas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617 601 641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https://www.notasdeprensa.es/weboda-la-idea-perfecta-para-una-boda-original_1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