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Recuperar la belleza en un instante con cuatro sencillos pasos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veces porque tenemos prisa y otras porque nos faltan ganas, lo cierto es que en ocasiones no terminamos de dedicar suficiente tiempo a nuestras rutinas diarias. Pero esto puede cambiar a partir de hoy, y es que con los trucos de belleza exprés que vas a leer a continuación conseguirás estar radiante sin excesivo esfuerzo y sin invertir apenas en ello. ¿Quieres conocerlos? Vamos a descubrirlos y a ponerlos en práctica desde ya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Ojos hinchadosSi tu mirada luce cansada, con los ojos hinchados y las ojeras prominentes, coge una bolsa de congelados que tengas en tu nevera y ponla sobre el rostro. Con cinco minutos bastará para descongestionar esas zonas más inflamadas. También te puedes preparar una manzanilla y cuando se haya enfriado aplicar con un algodón en la zona de las ojeras. Esto lo puedes hacer todas las mañanas para ir notando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Hidratante caseraSi sientes que conforme avanza el día tu piel se deshidrata y luce seca, rellena un envase con pulverizador de agua destilada y unas gotas de aceite de camomila y vaporiza cada vez que lo necesites, así hidratarás tu cuerpo y tu rostro de una manera muy rápida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Cerrar los porosSi los poros del rostro lucen excesivamente marcados y tu piel sin vida y falta de luminosidad la manzanilla será de nuevo tu gran aliada. Ahora tendrás que congelarla y hacer cubitos de hielo con ella, para después pasarlos por la cara envueltos en un trapo o paño.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Polvos de talco para el peloEste truco has de aplicarlo con mesura o si no parecerá que te han salido canas de repente… Si acabas de darte cuenta de que tu pelo tiene una apariencia un poco sucia y no te da tiempo a lavártelo, pon un poco de polvos de talco en el cepillo y pásalo por el pelo para eliminar el exceso de grasa.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fue publicado primero en la web Maquilladas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https://www.notasdeprensa.es/recuperar-la-belleza-en-un-instante-con-cuatro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