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Menamobel da las claves para diseñar el espacio de trabajo perfecto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Muebles ergonómicos, espacio iluminado, organización vertical, son algunos de los aspectos que harán que el nuevo curso sea más llevadero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inicio de un nuevo curso escolar y el auge del teletrabajo, la organización del espacio para trabajar se ha convertido en una prioridad para muchos. En este escenario, Menamobel, firma líder en diseño y mobiliario de hogar, ofrece una serie de consejos para optimizar la zona de trabajo y fomentar una mayor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Ivana González, socia directora de Menamobel, señala la importancia de un entorno de trabajo bien organizado: "Un espacio despejado y ordenado no solo mejora la concentración, sino que también influye en nuestro estado de ánimo. Al comenzar el nuevo curso o trabajar desde casa, es esencial crear un ambiente que inspire y motive".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Menamobel ofrecen una serie de consejos prácticos para organizar el espacio de trabajo: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Definir el área de trabajo: Establecer un espacio específico que esté libre de distracciones. Si se trabaja desde casa, conviene evitar lugares que puedan asociarse con el 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Mobiliario ergonómico: Invertir en una silla y un escritorio ergonómicos. La comodidad es fundamental para mantener la concentración durante largas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Organización vertical: Utilizar estanterías, paneles de notas o tableros para mantener los documentos y materiales al alcance, pero sin saturar la superficie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Iluminación adecuada: Hay que asegurarse de contar con una buena iluminación, ya sea natural o artificial, para evitar la fatiga visual. La luz adecuada puede mejorar la productividad considerablemente.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Personalizar el espacio: Incorporar elementos que inspiren, como plantas, arte o fotografías. En definitiva, crear un entorno que refleje la personalidad puede hacer que la persona que estudia o teletrabaja se sienta más cómoda y motivada.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Ivana González añade: "Recuerda que la organización no es solo física, también es mental. Dedicar unos minutos al inicio del día para planificar tus tareas puede marcar la diferencia en tu productividad".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recomendaciones de Menamobel, será más sencillo afrontar el nuevo curso académico o el teletrabajo con un espacio óptimo que apoye el rendimiento y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MenamobelMenamobel es una empresa familiar que lleva 40 años amueblando hogares. La compañía, con base en Fuenlabrada, cuenta con una exposición de 1000 metros cuadrados y es, hoy en día, toda una referencia en la zona sur de Madrid. Sus muebles convertibles han revolucionado el sector. Desde 2009 venden a toda España a través de su web www.menamobel.es.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Menamobel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Menamobel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916083831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https://www.notasdeprensa.es/menamobel-da-las-claves-para-disenar-el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Interiorismo Madrid Emprendedores Consumo Hogar Otros Servicios Oficinas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