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Limpiezas Termy explica cómo la limpieza es la mejor aliada en el éxito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Mantener un entorno de trabajo impecable no solo contribuye a la salud y el bienestar de los empleados, sino que también desempeña un papel fundamental en la imagen y reputación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de limpieza en Madrid explica que un lugar de trabajo limpio y ordenado refleja profesionalismo, eficiencia y atención a los detalles, lo que genera confianza tanto entre los clientes como entre los propios empleados.</w:t>
            </w:r>
          </w:p>
          <w:p>
            <w:pPr>
              <w:ind w:left="-284" w:right="-427"/>
              <w:jc w:val="both"/>
              <w:rPr>
                <w:rFonts/>
                <w:color w:val="262626" w:themeColor="text1" w:themeTint="D9"/>
              </w:rPr>
            </w:pPr>
            <w:r>
              <w:t>La limpieza de oficinas es esencial para cuidar la imagen corporativaCuando los clientes o visitantes ingresan a las instalaciones de una empresa, la primera impresión es crucial. Un entorno limpio y bien cuidado transmite un mensaje positivo y profesional sobre la empresa.</w:t>
            </w:r>
          </w:p>
          <w:p>
            <w:pPr>
              <w:ind w:left="-284" w:right="-427"/>
              <w:jc w:val="both"/>
              <w:rPr>
                <w:rFonts/>
                <w:color w:val="262626" w:themeColor="text1" w:themeTint="D9"/>
              </w:rPr>
            </w:pPr>
            <w:r>
              <w:t>Por otro lado, una oficina desordenada, sucia o descuidada puede generar dudas sobre la calidad de los servicios o productos ofrecidos. Los clientes desean asociarse con empresas confiables y exitosas, y una oficina limpia es un reflejo de ello.</w:t>
            </w:r>
          </w:p>
          <w:p>
            <w:pPr>
              <w:ind w:left="-284" w:right="-427"/>
              <w:jc w:val="both"/>
              <w:rPr>
                <w:rFonts/>
                <w:color w:val="262626" w:themeColor="text1" w:themeTint="D9"/>
              </w:rPr>
            </w:pPr>
            <w:r>
              <w:t>La limpieza tiene un impacto significativo en la moral y la productividad de los empleadosUn entorno de trabajo limpio y ordenado promueve la concentración, el enfoque y la eficiencia. Los empleados se sienten más motivados y comprometidos cuando trabajan en un espacio limpio y agradable.</w:t>
            </w:r>
          </w:p>
          <w:p>
            <w:pPr>
              <w:ind w:left="-284" w:right="-427"/>
              <w:jc w:val="both"/>
              <w:rPr>
                <w:rFonts/>
                <w:color w:val="262626" w:themeColor="text1" w:themeTint="D9"/>
              </w:rPr>
            </w:pPr>
            <w:r>
              <w:t>Por el contrario, una oficina desorganizada y sucia puede generar distracciones y afectar negativamente la concentración y el rendimiento de los empleados.</w:t>
            </w:r>
          </w:p>
          <w:p>
            <w:pPr>
              <w:ind w:left="-284" w:right="-427"/>
              <w:jc w:val="both"/>
              <w:rPr>
                <w:rFonts/>
                <w:color w:val="262626" w:themeColor="text1" w:themeTint="D9"/>
              </w:rPr>
            </w:pPr>
            <w:r>
              <w:t>La limpieza regular de las oficinas es fundamental para mantener un ambiente saludableLos espacios de trabajo pueden albergar una variedad de gérmenes, bacterias y alérgenos que pueden afectar la salud de los empleados.</w:t>
            </w:r>
          </w:p>
          <w:p>
            <w:pPr>
              <w:ind w:left="-284" w:right="-427"/>
              <w:jc w:val="both"/>
              <w:rPr>
                <w:rFonts/>
                <w:color w:val="262626" w:themeColor="text1" w:themeTint="D9"/>
              </w:rPr>
            </w:pPr>
            <w:r>
              <w:t>Una limpieza adecuada, que incluya la desinfección de superficies, la limpieza de aseos y la eliminación de polvo y suciedad, ayuda a prevenir la propagación de enfermedades y reduce la incidencia de ausencias laborales. Esto se traduce en una fuerza laboral más saludable y productiva.</w:t>
            </w:r>
          </w:p>
          <w:p>
            <w:pPr>
              <w:ind w:left="-284" w:right="-427"/>
              <w:jc w:val="both"/>
              <w:rPr>
                <w:rFonts/>
                <w:color w:val="262626" w:themeColor="text1" w:themeTint="D9"/>
              </w:rPr>
            </w:pPr>
            <w:r>
              <w:t>¿Por qué recurrir a una empresa de limpieza profesional?La contratación de una empresa de limpieza profesional es una inversión valiosa para cualquier empresa. Los expertos en limpieza cuentan con el conocimiento, los equipos y los productos adecuados para garantizar una limpieza exhaustiva y de calidad.</w:t>
            </w:r>
          </w:p>
          <w:p>
            <w:pPr>
              <w:ind w:left="-284" w:right="-427"/>
              <w:jc w:val="both"/>
              <w:rPr>
                <w:rFonts/>
                <w:color w:val="262626" w:themeColor="text1" w:themeTint="D9"/>
              </w:rPr>
            </w:pPr>
            <w:r>
              <w:t>Además, externalizar este servicio permite a los empleados enfocarse en sus tareas principales, sin tener que preocuparse por las tareas de limpieza.</w:t>
            </w:r>
          </w:p>
          <w:p>
            <w:pPr>
              <w:ind w:left="-284" w:right="-427"/>
              <w:jc w:val="both"/>
              <w:rPr>
                <w:rFonts/>
                <w:color w:val="262626" w:themeColor="text1" w:themeTint="D9"/>
              </w:rPr>
            </w:pPr>
            <w:r>
              <w:t>Al establecer un programa regular de limpieza y mantenimiento, se pueden evitar problemas a largo plazo y garantizar que las instalaciones se mantengan en óptimas condiciones. Esto implica no solo la limpieza de superficies visibles, sino también la limpieza de áreas menos evidentes, como conductos de ventilación, alfombras y áreas de almacenamiento.</w:t>
            </w:r>
          </w:p>
          <w:p>
            <w:pPr>
              <w:ind w:left="-284" w:right="-427"/>
              <w:jc w:val="both"/>
              <w:rPr>
                <w:rFonts/>
                <w:color w:val="262626" w:themeColor="text1" w:themeTint="D9"/>
              </w:rPr>
            </w:pPr>
            <w:r>
              <w:t>Un mantenimiento adecuado también ayuda a preservar los activos físicos de la empresa, como muebles, suelos y equipos, prolongando su vida útil y reduciendo los costes de reemplazo.</w:t>
            </w:r>
          </w:p>
          <w:p>
            <w:pPr>
              <w:ind w:left="-284" w:right="-427"/>
              <w:jc w:val="both"/>
              <w:rPr>
                <w:rFonts/>
                <w:color w:val="262626" w:themeColor="text1" w:themeTint="D9"/>
              </w:rPr>
            </w:pPr>
            <w:r>
              <w:t>En definitiva, la limpieza de oficinas desempeña un papel esencial en el éxito empresarial. No solo contribuye a cuidar la imagen y reputación de cualquier empresa, sino que también promueve la salud y el bienestar de los empleados, mejora la moral y la productividad en el lugar de trabajo.</w:t>
            </w:r>
          </w:p>
          <w:p>
            <w:pPr>
              <w:ind w:left="-284" w:right="-427"/>
              <w:jc w:val="both"/>
              <w:rPr>
                <w:rFonts/>
                <w:color w:val="262626" w:themeColor="text1" w:themeTint="D9"/>
              </w:rPr>
            </w:pPr>
            <w:r>
              <w:t>Cuidar la limpieza y el orden en las oficinas es una responsabilidad que debe ser tomada en serio por parte de todos los miembros de la organización.</w:t>
            </w:r>
          </w:p>
          <w:p>
            <w:pPr>
              <w:ind w:left="-284" w:right="-427"/>
              <w:jc w:val="both"/>
              <w:rPr>
                <w:rFonts/>
                <w:color w:val="262626" w:themeColor="text1" w:themeTint="D9"/>
              </w:rPr>
            </w:pPr>
            <w:r>
              <w:t>Para mantener un entorno impecable, es importante establecer un plan de limpieza regular. Esto incluye la limpieza diaria de zonas comunes, como salas de reuniones, áreas de descanso y baños. Además, se deben programar limpiezas a fondo periódicas que abarquen la limpieza de ventanas, alfombras, muebles y cualquier otra superficie que requiera atención especial.</w:t>
            </w:r>
          </w:p>
          <w:p>
            <w:pPr>
              <w:ind w:left="-284" w:right="-427"/>
              <w:jc w:val="both"/>
              <w:rPr>
                <w:rFonts/>
                <w:color w:val="262626" w:themeColor="text1" w:themeTint="D9"/>
              </w:rPr>
            </w:pPr>
            <w:r>
              <w:t>Es fundamental contar con personal de limpieza capacitado y confiable, ya sea contratando a un equipo interno o externalizando el servicio a una empresa especializada en limpieza de oficinas. Estos profesionales están equipados con los conocimientos y las herramientas necesarias para llevar a cabo una limpieza efectiva y eficiente.</w:t>
            </w:r>
          </w:p>
          <w:p>
            <w:pPr>
              <w:ind w:left="-284" w:right="-427"/>
              <w:jc w:val="both"/>
              <w:rPr>
                <w:rFonts/>
                <w:color w:val="262626" w:themeColor="text1" w:themeTint="D9"/>
              </w:rPr>
            </w:pPr>
            <w:r>
              <w:t>Promover una cultura de limpieza entre los empleadosEs importante fomentar hábitos de limpieza a los empleados, como mantener los escritorios ordenados, limpiar derrames o manchas de inmediato y tirar correctamente los residuos. La conciencia y el compromiso de todos los miembros del equipo son fundamentales para mantener un entorno limpio y agradable.</w:t>
            </w:r>
          </w:p>
          <w:p>
            <w:pPr>
              <w:ind w:left="-284" w:right="-427"/>
              <w:jc w:val="both"/>
              <w:rPr>
                <w:rFonts/>
                <w:color w:val="262626" w:themeColor="text1" w:themeTint="D9"/>
              </w:rPr>
            </w:pPr>
            <w:r>
              <w:t>Selección de productos de limpiezaOptar por productos ecológicos y biodegradables ayuda a reducir el impacto ambiental y promueve un enfoque más sostenible. Además, es importante asegurarse de que los productos utilizados sean seguros y no representen riesgos para la salud de los empleados.</w:t>
            </w:r>
          </w:p>
          <w:p>
            <w:pPr>
              <w:ind w:left="-284" w:right="-427"/>
              <w:jc w:val="both"/>
              <w:rPr>
                <w:rFonts/>
                <w:color w:val="262626" w:themeColor="text1" w:themeTint="D9"/>
              </w:rPr>
            </w:pPr>
            <w:r>
              <w:t>La limpieza de oficinas no solo implica la eliminación de suciedad y desorden, sino también el mantenimiento de un ambiente seguro. Esto incluye la identificación y la corrección de posibles peligros, como cables sueltos, superficies resbaladizas o áreas mal iluminadas.</w:t>
            </w:r>
          </w:p>
          <w:p>
            <w:pPr>
              <w:ind w:left="-284" w:right="-427"/>
              <w:jc w:val="both"/>
              <w:rPr>
                <w:rFonts/>
                <w:color w:val="262626" w:themeColor="text1" w:themeTint="D9"/>
              </w:rPr>
            </w:pPr>
            <w:r>
              <w:t>Garantizar la seguridad de los empleados es fundamental para un entorno de trabajo saludable y productivo.</w:t>
            </w:r>
          </w:p>
          <w:p>
            <w:pPr>
              <w:ind w:left="-284" w:right="-427"/>
              <w:jc w:val="both"/>
              <w:rPr>
                <w:rFonts/>
                <w:color w:val="262626" w:themeColor="text1" w:themeTint="D9"/>
              </w:rPr>
            </w:pPr>
            <w:r>
              <w:t>Por último, cuidar la imagen de la empresa, promover la salud y el bienestar de los empleados, y garantizar un entorno de trabajo seguro y productivo son objetivos que se logran a través de una limpieza adecuada y constante. La inversión en servicios profesionales de limpieza y la promoción de una cultura de limpieza entre los empleados son medidas clave para mantener un entorno impecable y obtener los beneficios que conlleva.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Limpiezas Termy</w:t>
      </w:r>
    </w:p>
    <w:p w:rsidR="00C31F72" w:rsidRDefault="00C31F72" w:rsidP="00AB63FE">
      <w:pPr>
        <w:pStyle w:val="Sinespaciado"/>
        <w:spacing w:line="276" w:lineRule="auto"/>
        <w:ind w:left="-284"/>
        <w:rPr>
          <w:rFonts w:ascii="Arial" w:hAnsi="Arial" w:cs="Arial"/>
        </w:rPr>
      </w:pPr>
      <w:r>
        <w:rPr>
          <w:rFonts w:ascii="Arial" w:hAnsi="Arial" w:cs="Arial"/>
        </w:rPr>
        <w:t>La limpieza es la mejor aliada en el éxito empresarial</w:t>
      </w:r>
    </w:p>
    <w:p w:rsidR="00AB63FE" w:rsidRDefault="00C31F72" w:rsidP="00AB63FE">
      <w:pPr>
        <w:pStyle w:val="Sinespaciado"/>
        <w:spacing w:line="276" w:lineRule="auto"/>
        <w:ind w:left="-284"/>
        <w:rPr>
          <w:rFonts w:ascii="Arial" w:hAnsi="Arial" w:cs="Arial"/>
        </w:rPr>
      </w:pPr>
      <w:r>
        <w:rPr>
          <w:rFonts w:ascii="Arial" w:hAnsi="Arial" w:cs="Arial"/>
        </w:rPr>
        <w:t>626 491 549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https://www.notasdeprensa.es/limpiezas-termy-explica-como-la-limpieza-es-la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Servicios Técnicos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