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Ahorraseguros.mx, un comparador de pólizas de seguros para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 muchas las personas que no pueden decidirse con facilidad a la hora de adquirir una cobertura para su patrimonio o su bienestar personal. La diferencia de precios en el mercado y el alcance que poseen, dificultan la tarea de comprar una póliza adecuada que sea efectiva. Debido a ello, han existido numerosos casos de insatisfacción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evitar ese tipo de problema existe el portal online https://ahorraseguros.mx/, un sitio web que les permite a los usuarios elegir la póliza ideal de acuerdo a sus necesidades. Su utilidad les ha posibilitado a muchas personas gozar de una cobertura eficiente y, al mismo tiempo, economizar una buena cantidad de dinero con sencillez.</w:t>
            </w:r>
          </w:p>
          <w:p>
            <w:pPr>
              <w:ind w:left="-284" w:right="-427"/>
              <w:jc w:val="both"/>
              <w:rPr>
                <w:rFonts/>
                <w:color w:val="262626" w:themeColor="text1" w:themeTint="D9"/>
              </w:rPr>
            </w:pPr>
            <w:r>
              <w:t>Ahorra Seguros: El sitio ideal para cotizar una pólizaAhorraseguros es una página que actúa como un buscador y comparador de pólizas de todo tipo, facilitando la cotización del en la plataforma. Gracias a ella, quien la visite podrá elegir una protección que realmente requiere sin la necesidad de consultar sus especificaciones en múltiples sitios web.</w:t>
            </w:r>
          </w:p>
          <w:p>
            <w:pPr>
              <w:ind w:left="-284" w:right="-427"/>
              <w:jc w:val="both"/>
              <w:rPr>
                <w:rFonts/>
                <w:color w:val="262626" w:themeColor="text1" w:themeTint="D9"/>
              </w:rPr>
            </w:pPr>
            <w:r>
              <w:t>La herramienta virtual de cotización les facilita a las personas buscar con detalle una póliza en concreto, comparándola con las coberturas de todas las aseguradoras mexicanas. El objetivo de realizar una búsqueda exhaustiva es que el cliente pueda ahorrar dinero en su protección, teniendo la posibilidad de conseguir un mejor precio.</w:t>
            </w:r>
          </w:p>
          <w:p>
            <w:pPr>
              <w:ind w:left="-284" w:right="-427"/>
              <w:jc w:val="both"/>
              <w:rPr>
                <w:rFonts/>
                <w:color w:val="262626" w:themeColor="text1" w:themeTint="D9"/>
              </w:rPr>
            </w:pPr>
            <w:r>
              <w:t>El servicio que ofrece se enfoca en las características y necesidades del interesado, logrando proporcionar una solución apropiada a lo que se busca. Con suministrar unos pocos datos, cualquier persona puede obtener la mejor garantía del mercado, adaptada a sus condiciones de seguridad y aspecto económico.</w:t>
            </w:r>
          </w:p>
          <w:p>
            <w:pPr>
              <w:ind w:left="-284" w:right="-427"/>
              <w:jc w:val="both"/>
              <w:rPr>
                <w:rFonts/>
                <w:color w:val="262626" w:themeColor="text1" w:themeTint="D9"/>
              </w:rPr>
            </w:pPr>
            <w:r>
              <w:t>Un servicio necesario al comprar una pólizaUna de las ventajas principales que ofrece el cotizador de Ahorraseguros, es la rapidez con la que es posible detallar lo que integran las protecciones. No se necesitan más de algunos minutos para efectuar la búsqueda del seguro ideal, comprar la póliza y comenzar a gozar de sus beneficios.</w:t>
            </w:r>
          </w:p>
          <w:p>
            <w:pPr>
              <w:ind w:left="-284" w:right="-427"/>
              <w:jc w:val="both"/>
              <w:rPr>
                <w:rFonts/>
                <w:color w:val="262626" w:themeColor="text1" w:themeTint="D9"/>
              </w:rPr>
            </w:pPr>
            <w:r>
              <w:t>La plataforma virtual ofrece información sobre todos los tipos de coberturas de más de 27 empresas destacadas, tanto nacionales como internacionales. En caso de que el cliente se encuentre indeciso sobre los servicios de una compañía en particular, puede ahorrar tiempo al evaluar lo que tiene con mayor rapidez.</w:t>
            </w:r>
          </w:p>
          <w:p>
            <w:pPr>
              <w:ind w:left="-284" w:right="-427"/>
              <w:jc w:val="both"/>
              <w:rPr>
                <w:rFonts/>
                <w:color w:val="262626" w:themeColor="text1" w:themeTint="D9"/>
              </w:rPr>
            </w:pPr>
            <w:r>
              <w:t>Al tratarse de una herramienta en línea, le agiliza todo el procedimiento al usuario, permitiéndole cotizar y contratar desde la comodidad de su hogar. De existir una duda, el personal trabajador ofrece asesoría telefónica en agradables horarios, todo para garantizar una elección que sea satisfactoria.</w:t>
            </w:r>
          </w:p>
          <w:p>
            <w:pPr>
              <w:ind w:left="-284" w:right="-427"/>
              <w:jc w:val="both"/>
              <w:rPr>
                <w:rFonts/>
                <w:color w:val="262626" w:themeColor="text1" w:themeTint="D9"/>
              </w:rPr>
            </w:pPr>
            <w:r>
              <w:t>El método de ahorro más eficienteUn aspecto que distingue a Ahorraseguros de otros sitios web, es la facilidad que tienen sus usuarios al momento de economizar en la compra de su póliza. Con solo un clic, es posible obtener hasta un 50% de descuento en la adquisición de cualquier protección en una de las más prestigiosas compañías.</w:t>
            </w:r>
          </w:p>
          <w:p>
            <w:pPr>
              <w:ind w:left="-284" w:right="-427"/>
              <w:jc w:val="both"/>
              <w:rPr>
                <w:rFonts/>
                <w:color w:val="262626" w:themeColor="text1" w:themeTint="D9"/>
              </w:rPr>
            </w:pPr>
            <w:r>
              <w:t>La plataforma se encuentra asociada con las mejores aseguradoras de México y múltiples más a nivel internacional, por lo que es sencillo hallar el precio ideal. De esa forma, el cliente no solo tendrá la seguridad de proteger sus bienes, sino también su patrimonio al no invertir más de lo necesario.</w:t>
            </w:r>
          </w:p>
          <w:p>
            <w:pPr>
              <w:ind w:left="-284" w:right="-427"/>
              <w:jc w:val="both"/>
              <w:rPr>
                <w:rFonts/>
                <w:color w:val="262626" w:themeColor="text1" w:themeTint="D9"/>
              </w:rPr>
            </w:pPr>
            <w:r>
              <w:t>Ofertas durante todo el añoEl atractivo más grande que posee, es sin duda las ofertas que tiene para todos los clientes que usen los servicios de Ahorraseguros. Múltiples promociones exclusivas se encuentran disponibles para aquellos que utilicen el cotizador al adquirir sus garantías, siendo un beneficio no proporcionado por otras webs.</w:t>
            </w:r>
          </w:p>
          <w:p>
            <w:pPr>
              <w:ind w:left="-284" w:right="-427"/>
              <w:jc w:val="both"/>
              <w:rPr>
                <w:rFonts/>
                <w:color w:val="262626" w:themeColor="text1" w:themeTint="D9"/>
              </w:rPr>
            </w:pPr>
            <w:r>
              <w:t>Personalización, información rápida y el mejor precio del mercado convierten al cotizador de Ahorraseguros en una ventaja indispensable para cualquiera.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https://www.notasdeprensa.es/ahorraseguros-mx-un-comparador-de-polizas-de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Emprendedores E-Commerce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