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05/09/2019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Trucos para acelerar el crecimiento del pelo, por crecepelo.pro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muchas personas, el tener el pelo corto o no tener nada de cabello puede ser realmente perjudicial para su autoestima. Este problema capilar puede solventarse de forma sencilla con la ayuda de un crecepelo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crecepelo es un productos compuesto a base de ingredientes que estimulan el crecimiento del pelo desde la raíz.</w:t>
            </w:r>
          </w:p>
          <w:p>
            <w:pPr>
              <w:ind w:left="-284" w:right="-427"/>
              <w:jc w:val="both"/>
              <w:rPr>
                <w:rFonts/>
                <w:color w:val="262626" w:themeColor="text1" w:themeTint="D9"/>
              </w:rPr>
            </w:pPr>
            <w:r>
              <w:t>Otros productos que han surgido al mercado, que se anuncian como productos que estimulan el crecimiento y refuerzan el cabello, son los aclamados champús de biotina, de cebolla, y hasta de coca-cola, remedios cuya eficacia es variable dependiendo de la persona que lo utilice y su condición capilar.</w:t>
            </w:r>
          </w:p>
          <w:p>
            <w:pPr>
              <w:ind w:left="-284" w:right="-427"/>
              <w:jc w:val="both"/>
              <w:rPr>
                <w:rFonts/>
                <w:color w:val="262626" w:themeColor="text1" w:themeTint="D9"/>
              </w:rPr>
            </w:pPr>
            <w:r>
              <w:t>El tratamiento crecepelo contiene ingredientes específicos para estimular el folículo piloso. Las marcas que lo comercializan suelen recomendar acompañar su uso con la ayuda de un champú específico. La acción combinada de ambos productos supondrá un aumento de la cantidad de cabellos en el cuero cabelludo, y por ende, una melena larga, sana y cuidada.</w:t>
            </w:r>
          </w:p>
          <w:p>
            <w:pPr>
              <w:ind w:left="-284" w:right="-427"/>
              <w:jc w:val="both"/>
              <w:rPr>
                <w:rFonts/>
                <w:color w:val="262626" w:themeColor="text1" w:themeTint="D9"/>
              </w:rPr>
            </w:pPr>
            <w:r>
              <w:t>El crecepelo suele adquirirse mayoritariamente por personas con pérdida de pelo, que deseen recuperar su volumen natural. Es eficaz tanto en cabellos cortos como en largos. Así mismo, también lo utilizan las personas que deseen tener mayor largura de pelo, puesto que al estimular el crecimiento de la raíz, el pelo irá adquiriendo mayor longitud, dando lugar a una melena larga y voluminosa.</w:t>
            </w:r>
          </w:p>
          <w:p>
            <w:pPr>
              <w:ind w:left="-284" w:right="-427"/>
              <w:jc w:val="both"/>
              <w:rPr>
                <w:rFonts/>
                <w:color w:val="262626" w:themeColor="text1" w:themeTint="D9"/>
              </w:rPr>
            </w:pPr>
            <w:r>
              <w:t>En crecepelo.pro los usuarios que deseen aumentar su densidad capilar podrán elegir entre multitud de productos para el pelo, incluyendo también opciones de cosmética natural. Algunos de los más populares son el champú crecepelo Mercadona, y el crecepelo Andrea, ambos con resultados positivos probados. Lo más importante antes de escoger un buen producto crecepelo, es asegurarse de que provenga de marcas de confianza, y para ello, esta tienda online de confianza dispone de una gran variedad de marcas para que el cliente pueda elegir la que más le convenga, guiándose también por las opiniones leídas.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https://www.notasdeprensa.es/trucos-para-acelerar-el-crecimiento-del-pelo_1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